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B14F7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DB65DF">
        <w:t>рный</w:t>
      </w:r>
      <w:r w:rsidR="00207CB9">
        <w:t xml:space="preserve"> дом: ул. </w:t>
      </w:r>
      <w:proofErr w:type="gramStart"/>
      <w:r w:rsidR="00207CB9">
        <w:t>Пушкинская  д.43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B14F7E" w:rsidP="006F363B">
            <w:r>
              <w:t>103315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B14F7E" w:rsidP="006F363B">
            <w:r>
              <w:t>847871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B14F7E" w:rsidP="006F363B">
            <w:r>
              <w:t>858712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B14F7E" w:rsidP="006F363B">
            <w:r>
              <w:t>92474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RPr="005F295E" w:rsidTr="0014178E">
        <w:tc>
          <w:tcPr>
            <w:tcW w:w="993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</w:t>
            </w:r>
          </w:p>
        </w:tc>
        <w:tc>
          <w:tcPr>
            <w:tcW w:w="5458" w:type="dxa"/>
          </w:tcPr>
          <w:p w:rsidR="00973654" w:rsidRPr="005F295E" w:rsidRDefault="00973654" w:rsidP="006F363B">
            <w:pPr>
              <w:rPr>
                <w:b/>
                <w:sz w:val="20"/>
                <w:szCs w:val="20"/>
              </w:rPr>
            </w:pPr>
            <w:r w:rsidRPr="005F295E">
              <w:rPr>
                <w:b/>
                <w:sz w:val="20"/>
                <w:szCs w:val="20"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Pr="005F295E" w:rsidRDefault="002F0921" w:rsidP="006F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613458</w:t>
            </w:r>
          </w:p>
        </w:tc>
      </w:tr>
      <w:tr w:rsidR="00973654" w:rsidRPr="005F295E" w:rsidTr="0014178E">
        <w:tc>
          <w:tcPr>
            <w:tcW w:w="993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5.1</w:t>
            </w:r>
          </w:p>
        </w:tc>
        <w:tc>
          <w:tcPr>
            <w:tcW w:w="5458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Pr="005F295E" w:rsidRDefault="00B14F7E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55378</w:t>
            </w:r>
          </w:p>
        </w:tc>
      </w:tr>
      <w:tr w:rsidR="00973654" w:rsidRPr="005F295E" w:rsidTr="0014178E">
        <w:tc>
          <w:tcPr>
            <w:tcW w:w="993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5.2</w:t>
            </w:r>
          </w:p>
        </w:tc>
        <w:tc>
          <w:tcPr>
            <w:tcW w:w="5458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012" w:type="dxa"/>
          </w:tcPr>
          <w:p w:rsidR="00973654" w:rsidRPr="005F295E" w:rsidRDefault="00B14F7E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58655</w:t>
            </w:r>
          </w:p>
        </w:tc>
      </w:tr>
      <w:tr w:rsidR="00973654" w:rsidRPr="005F295E" w:rsidTr="0014178E">
        <w:tc>
          <w:tcPr>
            <w:tcW w:w="993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5.3</w:t>
            </w:r>
          </w:p>
        </w:tc>
        <w:tc>
          <w:tcPr>
            <w:tcW w:w="5458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Pr="005F295E" w:rsidRDefault="00B14F7E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3089</w:t>
            </w:r>
          </w:p>
        </w:tc>
      </w:tr>
      <w:tr w:rsidR="00973654" w:rsidRPr="005F295E" w:rsidTr="0014178E">
        <w:tc>
          <w:tcPr>
            <w:tcW w:w="993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5.4</w:t>
            </w:r>
          </w:p>
        </w:tc>
        <w:tc>
          <w:tcPr>
            <w:tcW w:w="5458" w:type="dxa"/>
          </w:tcPr>
          <w:p w:rsidR="00973654" w:rsidRPr="005F295E" w:rsidRDefault="00973654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5F295E">
              <w:rPr>
                <w:sz w:val="20"/>
                <w:szCs w:val="20"/>
              </w:rPr>
              <w:t>дымоудаления</w:t>
            </w:r>
            <w:proofErr w:type="spellEnd"/>
            <w:r w:rsidRPr="005F295E">
              <w:rPr>
                <w:sz w:val="20"/>
                <w:szCs w:val="20"/>
              </w:rPr>
              <w:t xml:space="preserve">  и вентиляции</w:t>
            </w:r>
          </w:p>
        </w:tc>
        <w:tc>
          <w:tcPr>
            <w:tcW w:w="3012" w:type="dxa"/>
          </w:tcPr>
          <w:p w:rsidR="00973654" w:rsidRPr="005F295E" w:rsidRDefault="00207CB9" w:rsidP="006F363B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7148</w:t>
            </w:r>
          </w:p>
        </w:tc>
      </w:tr>
      <w:tr w:rsidR="00973654" w:rsidRPr="005F295E" w:rsidTr="000F5932">
        <w:trPr>
          <w:trHeight w:val="367"/>
        </w:trPr>
        <w:tc>
          <w:tcPr>
            <w:tcW w:w="993" w:type="dxa"/>
          </w:tcPr>
          <w:p w:rsidR="00973654" w:rsidRPr="005F295E" w:rsidRDefault="00973654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</w:t>
            </w:r>
            <w:r w:rsidR="002F0921"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</w:tcPr>
          <w:p w:rsidR="00973654" w:rsidRPr="005F295E" w:rsidRDefault="002338ED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8</w:t>
            </w:r>
            <w:r w:rsidR="00207CB9" w:rsidRPr="005F295E">
              <w:rPr>
                <w:sz w:val="20"/>
                <w:szCs w:val="20"/>
              </w:rPr>
              <w:t>000</w:t>
            </w:r>
          </w:p>
        </w:tc>
      </w:tr>
      <w:tr w:rsidR="00207CB9" w:rsidRPr="005F295E" w:rsidTr="000F5932">
        <w:trPr>
          <w:trHeight w:val="367"/>
        </w:trPr>
        <w:tc>
          <w:tcPr>
            <w:tcW w:w="993" w:type="dxa"/>
          </w:tcPr>
          <w:p w:rsidR="00207CB9" w:rsidRPr="005F295E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458" w:type="dxa"/>
          </w:tcPr>
          <w:p w:rsidR="00207CB9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Установка контейнеров</w:t>
            </w:r>
          </w:p>
        </w:tc>
        <w:tc>
          <w:tcPr>
            <w:tcW w:w="3012" w:type="dxa"/>
          </w:tcPr>
          <w:p w:rsidR="00207CB9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8400</w:t>
            </w:r>
          </w:p>
        </w:tc>
      </w:tr>
      <w:tr w:rsidR="00B14F7E" w:rsidRPr="005F295E" w:rsidTr="000F5932">
        <w:trPr>
          <w:trHeight w:val="367"/>
        </w:trPr>
        <w:tc>
          <w:tcPr>
            <w:tcW w:w="993" w:type="dxa"/>
          </w:tcPr>
          <w:p w:rsidR="00B14F7E" w:rsidRPr="005F295E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5458" w:type="dxa"/>
          </w:tcPr>
          <w:p w:rsidR="00B14F7E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Очистка кровли от снега подрядчиками</w:t>
            </w:r>
          </w:p>
        </w:tc>
        <w:tc>
          <w:tcPr>
            <w:tcW w:w="3012" w:type="dxa"/>
          </w:tcPr>
          <w:p w:rsidR="00B14F7E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8365</w:t>
            </w:r>
          </w:p>
        </w:tc>
      </w:tr>
      <w:tr w:rsidR="00B14F7E" w:rsidRPr="005F295E" w:rsidTr="000F5932">
        <w:trPr>
          <w:trHeight w:val="367"/>
        </w:trPr>
        <w:tc>
          <w:tcPr>
            <w:tcW w:w="993" w:type="dxa"/>
          </w:tcPr>
          <w:p w:rsidR="00B14F7E" w:rsidRPr="005F295E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5458" w:type="dxa"/>
          </w:tcPr>
          <w:p w:rsidR="00B14F7E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Текущий ремонт балконов</w:t>
            </w:r>
          </w:p>
        </w:tc>
        <w:tc>
          <w:tcPr>
            <w:tcW w:w="3012" w:type="dxa"/>
          </w:tcPr>
          <w:p w:rsidR="00B14F7E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7000</w:t>
            </w:r>
          </w:p>
        </w:tc>
      </w:tr>
      <w:tr w:rsidR="00973654" w:rsidRPr="005F295E" w:rsidTr="000F5932">
        <w:trPr>
          <w:trHeight w:val="273"/>
        </w:trPr>
        <w:tc>
          <w:tcPr>
            <w:tcW w:w="993" w:type="dxa"/>
          </w:tcPr>
          <w:p w:rsidR="00973654" w:rsidRPr="005F295E" w:rsidRDefault="001C7634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5.</w:t>
            </w:r>
            <w:r w:rsidR="002F0921">
              <w:rPr>
                <w:sz w:val="20"/>
                <w:szCs w:val="20"/>
              </w:rPr>
              <w:t>9</w:t>
            </w:r>
          </w:p>
        </w:tc>
        <w:tc>
          <w:tcPr>
            <w:tcW w:w="5458" w:type="dxa"/>
          </w:tcPr>
          <w:p w:rsidR="00973654" w:rsidRPr="005F295E" w:rsidRDefault="002338ED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5F295E" w:rsidRDefault="002338ED" w:rsidP="000F5932">
            <w:pPr>
              <w:rPr>
                <w:i/>
                <w:sz w:val="20"/>
                <w:szCs w:val="20"/>
              </w:rPr>
            </w:pPr>
            <w:r w:rsidRPr="005F295E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5F295E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5F295E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5F295E">
              <w:rPr>
                <w:i/>
                <w:sz w:val="20"/>
                <w:szCs w:val="20"/>
              </w:rPr>
              <w:t>оконных ,</w:t>
            </w:r>
            <w:proofErr w:type="gramEnd"/>
            <w:r w:rsidRPr="005F295E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5F295E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5F295E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5F295E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5F295E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5F295E" w:rsidRDefault="002F0921" w:rsidP="007F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457423</w:t>
            </w:r>
          </w:p>
        </w:tc>
      </w:tr>
      <w:tr w:rsidR="00973654" w:rsidRPr="005F295E" w:rsidTr="000F5932">
        <w:trPr>
          <w:trHeight w:val="278"/>
        </w:trPr>
        <w:tc>
          <w:tcPr>
            <w:tcW w:w="993" w:type="dxa"/>
          </w:tcPr>
          <w:p w:rsidR="00973654" w:rsidRPr="005F295E" w:rsidRDefault="00182E28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6.</w:t>
            </w:r>
          </w:p>
        </w:tc>
        <w:tc>
          <w:tcPr>
            <w:tcW w:w="5458" w:type="dxa"/>
          </w:tcPr>
          <w:p w:rsidR="00973654" w:rsidRPr="005F295E" w:rsidRDefault="007F3040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50194</w:t>
            </w:r>
          </w:p>
        </w:tc>
      </w:tr>
      <w:tr w:rsidR="00973654" w:rsidRPr="005F295E" w:rsidTr="000F5932">
        <w:trPr>
          <w:trHeight w:val="268"/>
        </w:trPr>
        <w:tc>
          <w:tcPr>
            <w:tcW w:w="993" w:type="dxa"/>
          </w:tcPr>
          <w:p w:rsidR="00973654" w:rsidRPr="005F295E" w:rsidRDefault="00182E28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7.</w:t>
            </w:r>
          </w:p>
        </w:tc>
        <w:tc>
          <w:tcPr>
            <w:tcW w:w="5458" w:type="dxa"/>
          </w:tcPr>
          <w:p w:rsidR="00973654" w:rsidRPr="005F295E" w:rsidRDefault="007F3040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27472</w:t>
            </w:r>
          </w:p>
        </w:tc>
      </w:tr>
      <w:tr w:rsidR="00F115DF" w:rsidRPr="005F295E" w:rsidTr="000F5932">
        <w:trPr>
          <w:trHeight w:val="268"/>
        </w:trPr>
        <w:tc>
          <w:tcPr>
            <w:tcW w:w="993" w:type="dxa"/>
          </w:tcPr>
          <w:p w:rsidR="00F115DF" w:rsidRPr="005F295E" w:rsidRDefault="00182E28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8.</w:t>
            </w:r>
          </w:p>
        </w:tc>
        <w:tc>
          <w:tcPr>
            <w:tcW w:w="5458" w:type="dxa"/>
          </w:tcPr>
          <w:p w:rsidR="00F115DF" w:rsidRPr="005F295E" w:rsidRDefault="007F3040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Обслуживание ВДГО</w:t>
            </w:r>
          </w:p>
        </w:tc>
        <w:tc>
          <w:tcPr>
            <w:tcW w:w="3012" w:type="dxa"/>
          </w:tcPr>
          <w:p w:rsidR="00F115DF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13834</w:t>
            </w:r>
          </w:p>
        </w:tc>
      </w:tr>
      <w:tr w:rsidR="00207CB9" w:rsidRPr="005F295E" w:rsidTr="000F5932">
        <w:trPr>
          <w:trHeight w:val="268"/>
        </w:trPr>
        <w:tc>
          <w:tcPr>
            <w:tcW w:w="993" w:type="dxa"/>
          </w:tcPr>
          <w:p w:rsidR="00207CB9" w:rsidRPr="005F295E" w:rsidRDefault="005F295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9</w:t>
            </w:r>
          </w:p>
        </w:tc>
        <w:tc>
          <w:tcPr>
            <w:tcW w:w="5458" w:type="dxa"/>
          </w:tcPr>
          <w:p w:rsidR="00207CB9" w:rsidRPr="005F295E" w:rsidRDefault="00207CB9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Диагностирование ВГДО</w:t>
            </w:r>
          </w:p>
        </w:tc>
        <w:tc>
          <w:tcPr>
            <w:tcW w:w="3012" w:type="dxa"/>
          </w:tcPr>
          <w:p w:rsidR="00207CB9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44250</w:t>
            </w:r>
          </w:p>
        </w:tc>
      </w:tr>
      <w:tr w:rsidR="00973654" w:rsidRPr="005F295E" w:rsidTr="000F5932">
        <w:trPr>
          <w:trHeight w:val="276"/>
        </w:trPr>
        <w:tc>
          <w:tcPr>
            <w:tcW w:w="993" w:type="dxa"/>
          </w:tcPr>
          <w:p w:rsidR="00973654" w:rsidRPr="005F295E" w:rsidRDefault="005F295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10</w:t>
            </w:r>
            <w:r w:rsidR="00182E28" w:rsidRPr="005F295E">
              <w:rPr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973654" w:rsidRPr="005F295E" w:rsidRDefault="007F3040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Услуги управления</w:t>
            </w:r>
          </w:p>
        </w:tc>
        <w:tc>
          <w:tcPr>
            <w:tcW w:w="3012" w:type="dxa"/>
          </w:tcPr>
          <w:p w:rsidR="00973654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47241</w:t>
            </w:r>
          </w:p>
        </w:tc>
      </w:tr>
      <w:tr w:rsidR="00E75A45" w:rsidRPr="005F295E" w:rsidTr="000F5932">
        <w:trPr>
          <w:trHeight w:val="276"/>
        </w:trPr>
        <w:tc>
          <w:tcPr>
            <w:tcW w:w="993" w:type="dxa"/>
          </w:tcPr>
          <w:p w:rsidR="00E75A45" w:rsidRPr="005F295E" w:rsidRDefault="005F295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11</w:t>
            </w:r>
            <w:r w:rsidR="00E75A45" w:rsidRPr="005F295E">
              <w:rPr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E75A45" w:rsidRPr="005F295E" w:rsidRDefault="00E75A45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ОДН по ХВС</w:t>
            </w:r>
          </w:p>
        </w:tc>
        <w:tc>
          <w:tcPr>
            <w:tcW w:w="3012" w:type="dxa"/>
          </w:tcPr>
          <w:p w:rsidR="00E75A45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2788</w:t>
            </w:r>
          </w:p>
        </w:tc>
      </w:tr>
      <w:tr w:rsidR="00E75A45" w:rsidRPr="005F295E" w:rsidTr="000F5932">
        <w:trPr>
          <w:trHeight w:val="276"/>
        </w:trPr>
        <w:tc>
          <w:tcPr>
            <w:tcW w:w="993" w:type="dxa"/>
          </w:tcPr>
          <w:p w:rsidR="00E75A45" w:rsidRPr="005F295E" w:rsidRDefault="005F295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12</w:t>
            </w:r>
            <w:r w:rsidR="00AE3E23" w:rsidRPr="005F295E">
              <w:rPr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E75A45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 xml:space="preserve">ОДН по </w:t>
            </w:r>
            <w:proofErr w:type="spellStart"/>
            <w:r w:rsidRPr="005F295E">
              <w:rPr>
                <w:sz w:val="20"/>
                <w:szCs w:val="20"/>
              </w:rPr>
              <w:t>эл.энергии</w:t>
            </w:r>
            <w:proofErr w:type="spellEnd"/>
          </w:p>
        </w:tc>
        <w:tc>
          <w:tcPr>
            <w:tcW w:w="3012" w:type="dxa"/>
          </w:tcPr>
          <w:p w:rsidR="00E75A45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27394</w:t>
            </w:r>
          </w:p>
        </w:tc>
      </w:tr>
      <w:tr w:rsidR="00AE3E23" w:rsidRPr="005F295E" w:rsidTr="000F5932">
        <w:trPr>
          <w:trHeight w:val="276"/>
        </w:trPr>
        <w:tc>
          <w:tcPr>
            <w:tcW w:w="993" w:type="dxa"/>
          </w:tcPr>
          <w:p w:rsidR="00AE3E23" w:rsidRPr="005F295E" w:rsidRDefault="005F295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13</w:t>
            </w:r>
            <w:r w:rsidR="00AE3E23" w:rsidRPr="005F295E">
              <w:rPr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AE3E23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Вознаграждение председателя МКД</w:t>
            </w:r>
          </w:p>
        </w:tc>
        <w:tc>
          <w:tcPr>
            <w:tcW w:w="3012" w:type="dxa"/>
          </w:tcPr>
          <w:p w:rsidR="00AE3E23" w:rsidRPr="005F295E" w:rsidRDefault="00B14F7E" w:rsidP="000F5932">
            <w:pPr>
              <w:rPr>
                <w:sz w:val="20"/>
                <w:szCs w:val="20"/>
              </w:rPr>
            </w:pPr>
            <w:r w:rsidRPr="005F295E">
              <w:rPr>
                <w:sz w:val="20"/>
                <w:szCs w:val="20"/>
              </w:rPr>
              <w:t>21240</w:t>
            </w:r>
          </w:p>
        </w:tc>
      </w:tr>
      <w:tr w:rsidR="002F0921" w:rsidRPr="005F295E" w:rsidTr="000F5932">
        <w:trPr>
          <w:trHeight w:val="276"/>
        </w:trPr>
        <w:tc>
          <w:tcPr>
            <w:tcW w:w="993" w:type="dxa"/>
          </w:tcPr>
          <w:p w:rsidR="002F0921" w:rsidRPr="005F295E" w:rsidRDefault="002F0921" w:rsidP="000F5932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2F0921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СПРАВОЧНО:</w:t>
            </w:r>
          </w:p>
          <w:p w:rsidR="002F0921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Предъявлено РСО для оплаты УК ЖЭУ</w:t>
            </w:r>
          </w:p>
          <w:p w:rsidR="002F0921" w:rsidRPr="005F295E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2F0921" w:rsidRDefault="002F0921" w:rsidP="000F5932">
            <w:pPr>
              <w:rPr>
                <w:sz w:val="20"/>
                <w:szCs w:val="20"/>
              </w:rPr>
            </w:pPr>
          </w:p>
          <w:p w:rsidR="002F0921" w:rsidRDefault="002F0921" w:rsidP="000F5932">
            <w:pPr>
              <w:rPr>
                <w:sz w:val="20"/>
                <w:szCs w:val="20"/>
              </w:rPr>
            </w:pPr>
          </w:p>
          <w:p w:rsidR="002F0921" w:rsidRPr="005F295E" w:rsidRDefault="002F0921" w:rsidP="000F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19456</w:t>
            </w:r>
          </w:p>
        </w:tc>
      </w:tr>
    </w:tbl>
    <w:p w:rsidR="00973654" w:rsidRPr="005F295E" w:rsidRDefault="00973654" w:rsidP="00973654">
      <w:pPr>
        <w:tabs>
          <w:tab w:val="left" w:pos="2985"/>
        </w:tabs>
        <w:rPr>
          <w:sz w:val="20"/>
          <w:szCs w:val="20"/>
        </w:rPr>
      </w:pPr>
      <w:r w:rsidRPr="005F295E">
        <w:rPr>
          <w:sz w:val="20"/>
          <w:szCs w:val="20"/>
        </w:rPr>
        <w:tab/>
      </w:r>
      <w:proofErr w:type="gramStart"/>
      <w:r w:rsidRPr="005F295E">
        <w:rPr>
          <w:sz w:val="20"/>
          <w:szCs w:val="20"/>
        </w:rPr>
        <w:t xml:space="preserve">Директор:   </w:t>
      </w:r>
      <w:proofErr w:type="gramEnd"/>
      <w:r w:rsidRPr="005F295E">
        <w:rPr>
          <w:sz w:val="20"/>
          <w:szCs w:val="20"/>
        </w:rPr>
        <w:t xml:space="preserve">                                  </w:t>
      </w:r>
      <w:proofErr w:type="spellStart"/>
      <w:r w:rsidR="002E2E62" w:rsidRPr="005F295E">
        <w:rPr>
          <w:sz w:val="20"/>
          <w:szCs w:val="20"/>
        </w:rPr>
        <w:t>С.А.Круглов</w:t>
      </w:r>
      <w:proofErr w:type="spellEnd"/>
    </w:p>
    <w:p w:rsidR="005F295E" w:rsidRDefault="005F295E" w:rsidP="00973654">
      <w:pPr>
        <w:tabs>
          <w:tab w:val="left" w:pos="2985"/>
        </w:tabs>
      </w:pPr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5F2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07CB9"/>
    <w:rsid w:val="002338ED"/>
    <w:rsid w:val="002E2E62"/>
    <w:rsid w:val="002F0921"/>
    <w:rsid w:val="003D63AA"/>
    <w:rsid w:val="004D2212"/>
    <w:rsid w:val="0057527D"/>
    <w:rsid w:val="005C18D2"/>
    <w:rsid w:val="005C3CC3"/>
    <w:rsid w:val="005F295E"/>
    <w:rsid w:val="0063652E"/>
    <w:rsid w:val="00676196"/>
    <w:rsid w:val="007071D2"/>
    <w:rsid w:val="007479AF"/>
    <w:rsid w:val="00752306"/>
    <w:rsid w:val="00776C73"/>
    <w:rsid w:val="007F3040"/>
    <w:rsid w:val="00973654"/>
    <w:rsid w:val="009E6DBD"/>
    <w:rsid w:val="00A757EB"/>
    <w:rsid w:val="00A9297D"/>
    <w:rsid w:val="00AE3E23"/>
    <w:rsid w:val="00B14F7E"/>
    <w:rsid w:val="00B801E7"/>
    <w:rsid w:val="00BD020F"/>
    <w:rsid w:val="00C266D2"/>
    <w:rsid w:val="00CD2633"/>
    <w:rsid w:val="00DB65DF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A878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2019-03-20T05:46:00Z</cp:lastPrinted>
  <dcterms:created xsi:type="dcterms:W3CDTF">2017-03-31T06:35:00Z</dcterms:created>
  <dcterms:modified xsi:type="dcterms:W3CDTF">2019-03-20T05:46:00Z</dcterms:modified>
</cp:coreProperties>
</file>