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Default="00F5569D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5A0130">
        <w:t xml:space="preserve">рный дом: ул. </w:t>
      </w:r>
      <w:proofErr w:type="spellStart"/>
      <w:r w:rsidR="005A0130">
        <w:t>Сушанская</w:t>
      </w:r>
      <w:proofErr w:type="spellEnd"/>
      <w:r w:rsidR="005A0130">
        <w:t xml:space="preserve">     д.14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F5569D" w:rsidP="006F363B">
            <w:r>
              <w:t>218855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F5569D" w:rsidP="006F363B">
            <w:r>
              <w:t>882988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F5569D" w:rsidP="006F363B">
            <w:r>
              <w:t>880627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5713ED">
              <w:t xml:space="preserve"> ( с начисление декабря)</w:t>
            </w:r>
          </w:p>
        </w:tc>
        <w:tc>
          <w:tcPr>
            <w:tcW w:w="4786" w:type="dxa"/>
          </w:tcPr>
          <w:p w:rsidR="00973654" w:rsidRDefault="00F5569D" w:rsidP="006F363B">
            <w:r>
              <w:t>221216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1F0803" w:rsidP="006F363B">
            <w:r>
              <w:t>672607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F5569D" w:rsidP="006F363B">
            <w:r>
              <w:t>68187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F5569D" w:rsidP="006F363B">
            <w:r>
              <w:t>55077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F5569D" w:rsidP="006F363B">
            <w:r>
              <w:t>6247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F5569D" w:rsidP="006F363B">
            <w:r>
              <w:t>8000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7071D2">
              <w:t>6</w:t>
            </w:r>
          </w:p>
        </w:tc>
        <w:tc>
          <w:tcPr>
            <w:tcW w:w="5458" w:type="dxa"/>
          </w:tcPr>
          <w:p w:rsidR="00973654" w:rsidRPr="0014178E" w:rsidRDefault="00F5569D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973654" w:rsidRDefault="00F5569D" w:rsidP="000F5932">
            <w:r>
              <w:t>6930</w:t>
            </w:r>
          </w:p>
        </w:tc>
      </w:tr>
      <w:tr w:rsidR="00F5569D" w:rsidTr="000F5932">
        <w:trPr>
          <w:trHeight w:val="367"/>
        </w:trPr>
        <w:tc>
          <w:tcPr>
            <w:tcW w:w="993" w:type="dxa"/>
          </w:tcPr>
          <w:p w:rsidR="00F5569D" w:rsidRDefault="00F5569D" w:rsidP="000F5932"/>
        </w:tc>
        <w:tc>
          <w:tcPr>
            <w:tcW w:w="5458" w:type="dxa"/>
          </w:tcPr>
          <w:p w:rsidR="00F5569D" w:rsidRDefault="00F5569D" w:rsidP="000F5932">
            <w:r>
              <w:t>Очистка кровли от снега подрядчиком</w:t>
            </w:r>
          </w:p>
        </w:tc>
        <w:tc>
          <w:tcPr>
            <w:tcW w:w="3012" w:type="dxa"/>
          </w:tcPr>
          <w:p w:rsidR="00F5569D" w:rsidRDefault="00F5569D" w:rsidP="000F5932">
            <w:r>
              <w:t>6405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7071D2">
              <w:t>7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B5623A" w:rsidRDefault="002338ED" w:rsidP="000F5932">
            <w:pPr>
              <w:rPr>
                <w:i/>
                <w:sz w:val="20"/>
                <w:szCs w:val="20"/>
              </w:rPr>
            </w:pPr>
            <w:r w:rsidRPr="00B5623A">
              <w:rPr>
                <w:i/>
                <w:sz w:val="20"/>
                <w:szCs w:val="20"/>
              </w:rPr>
              <w:t xml:space="preserve">Подготовка дома к сезонной </w:t>
            </w:r>
            <w:proofErr w:type="gramStart"/>
            <w:r w:rsidRPr="00B5623A">
              <w:rPr>
                <w:i/>
                <w:sz w:val="20"/>
                <w:szCs w:val="20"/>
              </w:rPr>
              <w:t>эксплуатации .</w:t>
            </w:r>
            <w:proofErr w:type="gramEnd"/>
            <w:r w:rsidRPr="00B5623A">
              <w:rPr>
                <w:i/>
                <w:sz w:val="20"/>
                <w:szCs w:val="20"/>
              </w:rPr>
              <w:t xml:space="preserve"> Консервация системы отопления, ремонт отдельных </w:t>
            </w:r>
            <w:proofErr w:type="gramStart"/>
            <w:r w:rsidRPr="00B5623A">
              <w:rPr>
                <w:i/>
                <w:sz w:val="20"/>
                <w:szCs w:val="20"/>
              </w:rPr>
              <w:t>оконных ,</w:t>
            </w:r>
            <w:proofErr w:type="gramEnd"/>
            <w:r w:rsidRPr="00B5623A">
              <w:rPr>
                <w:i/>
                <w:sz w:val="20"/>
                <w:szCs w:val="20"/>
              </w:rPr>
              <w:t xml:space="preserve"> дверных элементов. Промывка и </w:t>
            </w:r>
            <w:proofErr w:type="spellStart"/>
            <w:r w:rsidRPr="00B5623A">
              <w:rPr>
                <w:i/>
                <w:sz w:val="20"/>
                <w:szCs w:val="20"/>
              </w:rPr>
              <w:t>опрессовка</w:t>
            </w:r>
            <w:proofErr w:type="spellEnd"/>
            <w:r w:rsidRPr="00B5623A">
              <w:rPr>
                <w:i/>
                <w:sz w:val="20"/>
                <w:szCs w:val="20"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B5623A">
              <w:rPr>
                <w:i/>
                <w:sz w:val="20"/>
                <w:szCs w:val="20"/>
              </w:rPr>
              <w:t>канализации .</w:t>
            </w:r>
            <w:proofErr w:type="gramEnd"/>
            <w:r w:rsidR="007F3040" w:rsidRPr="00B5623A">
              <w:rPr>
                <w:i/>
                <w:sz w:val="20"/>
                <w:szCs w:val="20"/>
              </w:rPr>
              <w:t xml:space="preserve"> Устранение незначительных неисправностей электрических сетей с протяжкой контактных соединений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7F3040" w:rsidRDefault="001F0803" w:rsidP="000F5932">
            <w:r>
              <w:t>521761</w:t>
            </w:r>
          </w:p>
          <w:p w:rsidR="007F3040" w:rsidRDefault="007F3040" w:rsidP="007F3040"/>
          <w:p w:rsidR="001638E4" w:rsidRPr="007F3040" w:rsidRDefault="001638E4" w:rsidP="007F3040"/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F5569D" w:rsidP="000F5932">
            <w:r>
              <w:t>54368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F5569D" w:rsidP="000F5932">
            <w:r>
              <w:t>47121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F5569D" w:rsidP="000F5932">
            <w:r>
              <w:t>14985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F5569D" w:rsidP="000F5932">
            <w:r>
              <w:t>51170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F5569D" w:rsidP="000F5932">
            <w:r>
              <w:t>9696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F5569D" w:rsidP="000F5932">
            <w:r>
              <w:t>Диагностика ВДГО</w:t>
            </w:r>
          </w:p>
        </w:tc>
        <w:tc>
          <w:tcPr>
            <w:tcW w:w="3012" w:type="dxa"/>
          </w:tcPr>
          <w:p w:rsidR="00E75A45" w:rsidRDefault="00F5569D" w:rsidP="000F5932">
            <w:r>
              <w:t>9900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F5569D" w:rsidP="000F5932">
            <w:r>
              <w:t>23141</w:t>
            </w:r>
          </w:p>
        </w:tc>
      </w:tr>
      <w:tr w:rsidR="001F0803" w:rsidTr="000F5932">
        <w:trPr>
          <w:trHeight w:val="276"/>
        </w:trPr>
        <w:tc>
          <w:tcPr>
            <w:tcW w:w="993" w:type="dxa"/>
          </w:tcPr>
          <w:p w:rsidR="001F0803" w:rsidRDefault="001F0803" w:rsidP="000F5932"/>
        </w:tc>
        <w:tc>
          <w:tcPr>
            <w:tcW w:w="5458" w:type="dxa"/>
          </w:tcPr>
          <w:p w:rsidR="001F0803" w:rsidRDefault="001F0803" w:rsidP="000F5932"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1F0803" w:rsidRDefault="001F0803" w:rsidP="000F5932">
            <w:r>
              <w:t>Предъявлено РСО для оплаты УК ЖЭК</w:t>
            </w:r>
          </w:p>
          <w:p w:rsidR="001F0803" w:rsidRDefault="001F0803" w:rsidP="000F5932">
            <w:r>
              <w:t>За ОДН по ХВС</w:t>
            </w:r>
          </w:p>
          <w:p w:rsidR="001F0803" w:rsidRDefault="001F0803" w:rsidP="00B5623A">
            <w:r>
              <w:t xml:space="preserve">За 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1F0803" w:rsidRDefault="001F0803" w:rsidP="000F5932"/>
          <w:p w:rsidR="00B5623A" w:rsidRDefault="00B5623A" w:rsidP="000F5932"/>
          <w:p w:rsidR="00B5623A" w:rsidRDefault="00B5623A" w:rsidP="000F5932">
            <w:r>
              <w:t>39370</w:t>
            </w:r>
          </w:p>
          <w:p w:rsidR="00B5623A" w:rsidRDefault="00B5623A" w:rsidP="000F5932">
            <w:r>
              <w:t>30679</w:t>
            </w:r>
            <w:bookmarkStart w:id="0" w:name="_GoBack"/>
            <w:bookmarkEnd w:id="0"/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spellStart"/>
      <w:proofErr w:type="gramStart"/>
      <w:r>
        <w:t>Гл.экономист</w:t>
      </w:r>
      <w:proofErr w:type="spellEnd"/>
      <w:proofErr w:type="gramEnd"/>
      <w:r>
        <w:t>:</w:t>
      </w:r>
      <w:r>
        <w:tab/>
      </w:r>
      <w:proofErr w:type="spellStart"/>
      <w:r>
        <w:t>М.Н.Березкина</w:t>
      </w:r>
      <w:proofErr w:type="spellEnd"/>
    </w:p>
    <w:p w:rsidR="00C266D2" w:rsidRDefault="00C266D2"/>
    <w:sectPr w:rsidR="00C266D2" w:rsidSect="00B562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F5932"/>
    <w:rsid w:val="0014178E"/>
    <w:rsid w:val="001638E4"/>
    <w:rsid w:val="00182E28"/>
    <w:rsid w:val="001A72AE"/>
    <w:rsid w:val="001C7634"/>
    <w:rsid w:val="001F0803"/>
    <w:rsid w:val="002021A4"/>
    <w:rsid w:val="002338ED"/>
    <w:rsid w:val="002E2E62"/>
    <w:rsid w:val="003D63AA"/>
    <w:rsid w:val="004D2212"/>
    <w:rsid w:val="005713ED"/>
    <w:rsid w:val="0057527D"/>
    <w:rsid w:val="005A0130"/>
    <w:rsid w:val="005C18D2"/>
    <w:rsid w:val="005C3CC3"/>
    <w:rsid w:val="0063652E"/>
    <w:rsid w:val="00676196"/>
    <w:rsid w:val="007071D2"/>
    <w:rsid w:val="00776C73"/>
    <w:rsid w:val="007F3040"/>
    <w:rsid w:val="00973654"/>
    <w:rsid w:val="009E6DBD"/>
    <w:rsid w:val="00A23419"/>
    <w:rsid w:val="00A9297D"/>
    <w:rsid w:val="00AE3E23"/>
    <w:rsid w:val="00B5623A"/>
    <w:rsid w:val="00B801E7"/>
    <w:rsid w:val="00BD020F"/>
    <w:rsid w:val="00C266D2"/>
    <w:rsid w:val="00CD2633"/>
    <w:rsid w:val="00E75A45"/>
    <w:rsid w:val="00EC5C57"/>
    <w:rsid w:val="00EF14BC"/>
    <w:rsid w:val="00F115DF"/>
    <w:rsid w:val="00F5569D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8366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28</cp:revision>
  <cp:lastPrinted>2019-03-19T10:38:00Z</cp:lastPrinted>
  <dcterms:created xsi:type="dcterms:W3CDTF">2017-03-31T06:35:00Z</dcterms:created>
  <dcterms:modified xsi:type="dcterms:W3CDTF">2019-03-19T10:38:00Z</dcterms:modified>
</cp:coreProperties>
</file>